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4593FD" w14:textId="5B03FC86" w:rsidR="009E6D12" w:rsidRDefault="00184885">
      <w:pPr>
        <w:rPr>
          <w:b/>
          <w:u w:val="single"/>
        </w:rPr>
      </w:pPr>
      <w:r w:rsidRPr="00184885">
        <w:rPr>
          <w:b/>
          <w:u w:val="single"/>
        </w:rPr>
        <w:t>Osbo</w:t>
      </w:r>
      <w:r>
        <w:rPr>
          <w:b/>
          <w:u w:val="single"/>
        </w:rPr>
        <w:t>rne</w:t>
      </w:r>
      <w:r w:rsidRPr="00184885">
        <w:rPr>
          <w:b/>
          <w:u w:val="single"/>
        </w:rPr>
        <w:t xml:space="preserve"> Edward John </w:t>
      </w:r>
      <w:proofErr w:type="spellStart"/>
      <w:r w:rsidRPr="00184885">
        <w:rPr>
          <w:b/>
          <w:u w:val="single"/>
        </w:rPr>
        <w:t>Lowen</w:t>
      </w:r>
      <w:proofErr w:type="spellEnd"/>
      <w:r w:rsidRPr="00184885">
        <w:rPr>
          <w:b/>
          <w:u w:val="single"/>
        </w:rPr>
        <w:tab/>
        <w:t>Cockatoo</w:t>
      </w:r>
      <w:r w:rsidRPr="00184885">
        <w:rPr>
          <w:b/>
          <w:u w:val="single"/>
        </w:rPr>
        <w:tab/>
        <w:t>1983</w:t>
      </w:r>
    </w:p>
    <w:p w14:paraId="357CB891" w14:textId="0CC15CEF" w:rsidR="00184885" w:rsidRDefault="00184885">
      <w:pPr>
        <w:rPr>
          <w:b/>
          <w:u w:val="single"/>
        </w:rPr>
      </w:pPr>
      <w:bookmarkStart w:id="0" w:name="_GoBack"/>
      <w:bookmarkEnd w:id="0"/>
    </w:p>
    <w:p w14:paraId="7699D852" w14:textId="19D0F48C" w:rsidR="00500B0F" w:rsidRDefault="00184885" w:rsidP="00184885">
      <w:pPr>
        <w:spacing w:line="480" w:lineRule="auto"/>
      </w:pPr>
      <w:r w:rsidRPr="00184885">
        <w:t xml:space="preserve">The horrendous </w:t>
      </w:r>
      <w:r>
        <w:t>events of 16</w:t>
      </w:r>
      <w:r w:rsidRPr="00184885">
        <w:rPr>
          <w:vertAlign w:val="superscript"/>
        </w:rPr>
        <w:t>th</w:t>
      </w:r>
      <w:r>
        <w:t xml:space="preserve"> February 1983 – the day that was to become known as Ash Wednesday – can</w:t>
      </w:r>
      <w:r w:rsidR="000A514D">
        <w:t xml:space="preserve"> never</w:t>
      </w:r>
      <w:r>
        <w:t xml:space="preserve"> be overstated. Those who lived through those fires will have the</w:t>
      </w:r>
      <w:r w:rsidR="00706188">
        <w:t xml:space="preserve"> </w:t>
      </w:r>
      <w:r w:rsidR="00403679">
        <w:t>monumental</w:t>
      </w:r>
      <w:r w:rsidR="00706188">
        <w:t xml:space="preserve"> experience </w:t>
      </w:r>
      <w:r>
        <w:t>seared into their memories –</w:t>
      </w:r>
      <w:r w:rsidR="000A514D">
        <w:t xml:space="preserve"> </w:t>
      </w:r>
      <w:r>
        <w:t xml:space="preserve">the </w:t>
      </w:r>
      <w:r w:rsidR="00500B0F">
        <w:t>intense heat</w:t>
      </w:r>
      <w:r w:rsidR="00706188">
        <w:t xml:space="preserve"> of</w:t>
      </w:r>
      <w:r>
        <w:t xml:space="preserve"> the morning giving rise to winds in the afternoon</w:t>
      </w:r>
      <w:r w:rsidR="00500B0F">
        <w:t>, and</w:t>
      </w:r>
      <w:r w:rsidR="000A514D">
        <w:t xml:space="preserve"> by evening,</w:t>
      </w:r>
      <w:r w:rsidR="00500B0F">
        <w:t xml:space="preserve"> fires </w:t>
      </w:r>
      <w:r w:rsidR="000A514D">
        <w:t>sweeping</w:t>
      </w:r>
      <w:r>
        <w:t xml:space="preserve"> across the State</w:t>
      </w:r>
      <w:r w:rsidR="00C77319">
        <w:t xml:space="preserve"> causing chaos, confusion and </w:t>
      </w:r>
      <w:r w:rsidR="000A514D">
        <w:t xml:space="preserve">intense </w:t>
      </w:r>
      <w:r w:rsidR="00C77319">
        <w:t>fear</w:t>
      </w:r>
      <w:r w:rsidR="000A514D">
        <w:t xml:space="preserve"> for those whose lives were suddenly placed in danger</w:t>
      </w:r>
      <w:r w:rsidR="00500B0F">
        <w:t>.</w:t>
      </w:r>
    </w:p>
    <w:p w14:paraId="05573646" w14:textId="45CB8E0C" w:rsidR="00184885" w:rsidRDefault="00D048BF" w:rsidP="00184885">
      <w:pPr>
        <w:spacing w:line="480" w:lineRule="auto"/>
      </w:pPr>
      <w:r>
        <w:t>Brigades swung into action</w:t>
      </w:r>
      <w:r w:rsidR="000A514D">
        <w:t xml:space="preserve"> and</w:t>
      </w:r>
      <w:r>
        <w:t xml:space="preserve"> firefighters across the State placed their</w:t>
      </w:r>
      <w:r w:rsidR="000A514D">
        <w:t xml:space="preserve"> own</w:t>
      </w:r>
      <w:r>
        <w:t xml:space="preserve"> lives in danger to try and control the fires but as day </w:t>
      </w:r>
      <w:r w:rsidR="000A514D">
        <w:t>passed into</w:t>
      </w:r>
      <w:r>
        <w:t xml:space="preserve"> evening, they</w:t>
      </w:r>
      <w:r w:rsidR="00184885">
        <w:t xml:space="preserve"> knew they were facing a</w:t>
      </w:r>
      <w:r w:rsidR="000A514D">
        <w:t>n immense</w:t>
      </w:r>
      <w:r w:rsidR="00184885">
        <w:t xml:space="preserve"> battle. It was a battle that would take the lives of many, including Osborne </w:t>
      </w:r>
      <w:r>
        <w:t xml:space="preserve">Edward John </w:t>
      </w:r>
      <w:proofErr w:type="spellStart"/>
      <w:r w:rsidR="00184885">
        <w:t>Lowen</w:t>
      </w:r>
      <w:proofErr w:type="spellEnd"/>
      <w:r w:rsidR="00184885">
        <w:t>, who died that day while fighting the Cockatoo fires</w:t>
      </w:r>
      <w:r w:rsidR="00706188">
        <w:t xml:space="preserve"> in the Dandenong Ranges</w:t>
      </w:r>
      <w:r w:rsidR="00184885">
        <w:t>.</w:t>
      </w:r>
    </w:p>
    <w:p w14:paraId="5B74D69D" w14:textId="2D153ADA" w:rsidR="00472098" w:rsidRDefault="00472098" w:rsidP="00184885">
      <w:pPr>
        <w:spacing w:line="480" w:lineRule="auto"/>
      </w:pPr>
      <w:r>
        <w:t>All firefighters fear wind changes which</w:t>
      </w:r>
      <w:r w:rsidR="00D048BF">
        <w:t xml:space="preserve"> can</w:t>
      </w:r>
      <w:r w:rsidR="000A514D">
        <w:t xml:space="preserve"> </w:t>
      </w:r>
      <w:r w:rsidR="00D048BF">
        <w:t>suddenly</w:t>
      </w:r>
      <w:r>
        <w:t xml:space="preserve"> cause fires to move in unpredictable directions. And for Osborne – and other firefighters that day - this danger became reality. He was in a support truck</w:t>
      </w:r>
      <w:r w:rsidR="00D048BF">
        <w:t xml:space="preserve"> at Cockatoo</w:t>
      </w:r>
      <w:r w:rsidR="008D0CAC">
        <w:t xml:space="preserve"> when the wind swung around, trapping the truck and engulfing it in flames. Tragically, Osborne died.</w:t>
      </w:r>
    </w:p>
    <w:p w14:paraId="2EDDB088" w14:textId="44DCF794" w:rsidR="008D0CAC" w:rsidRDefault="008D0CAC" w:rsidP="00184885">
      <w:pPr>
        <w:spacing w:line="480" w:lineRule="auto"/>
      </w:pPr>
      <w:r>
        <w:t xml:space="preserve">Osborne </w:t>
      </w:r>
      <w:proofErr w:type="spellStart"/>
      <w:r>
        <w:t>Lowen</w:t>
      </w:r>
      <w:proofErr w:type="spellEnd"/>
      <w:r>
        <w:t xml:space="preserve"> was a member of the Nar </w:t>
      </w:r>
      <w:proofErr w:type="spellStart"/>
      <w:r>
        <w:t>Nar</w:t>
      </w:r>
      <w:proofErr w:type="spellEnd"/>
      <w:r>
        <w:t xml:space="preserve"> Goon Rural Fire Brigade. He will </w:t>
      </w:r>
      <w:r w:rsidR="00D048BF">
        <w:t xml:space="preserve">always </w:t>
      </w:r>
      <w:r>
        <w:t xml:space="preserve">be remembered for his bravery and commitment in the face of almost insurmountable odds that day, supporting his brigade </w:t>
      </w:r>
      <w:r w:rsidR="00D048BF">
        <w:t>to</w:t>
      </w:r>
      <w:r>
        <w:t xml:space="preserve"> protect the lives and property of others, and paying the ultimate price in </w:t>
      </w:r>
      <w:r w:rsidR="00D048BF">
        <w:t>the process.</w:t>
      </w:r>
      <w:r>
        <w:t xml:space="preserve"> The CFA pays tribute to his bravery</w:t>
      </w:r>
      <w:r w:rsidR="00D048BF">
        <w:t>,</w:t>
      </w:r>
      <w:r>
        <w:t xml:space="preserve"> </w:t>
      </w:r>
      <w:r w:rsidR="00D048BF">
        <w:t xml:space="preserve">his </w:t>
      </w:r>
      <w:r>
        <w:t>service</w:t>
      </w:r>
      <w:r w:rsidR="00D048BF">
        <w:t xml:space="preserve"> and </w:t>
      </w:r>
      <w:r w:rsidR="000A514D">
        <w:t>the</w:t>
      </w:r>
      <w:r w:rsidR="00D048BF">
        <w:t xml:space="preserve"> sacrifice</w:t>
      </w:r>
      <w:r w:rsidR="000A514D">
        <w:t xml:space="preserve"> he made</w:t>
      </w:r>
      <w:r w:rsidR="00D048BF">
        <w:t xml:space="preserve"> during one of Victoria’s worst fires in history.</w:t>
      </w:r>
      <w:r>
        <w:t xml:space="preserve">     </w:t>
      </w:r>
    </w:p>
    <w:p w14:paraId="4726DF15" w14:textId="77777777" w:rsidR="00706188" w:rsidRDefault="00706188" w:rsidP="00184885">
      <w:pPr>
        <w:spacing w:line="480" w:lineRule="auto"/>
      </w:pPr>
    </w:p>
    <w:p w14:paraId="77B70C43" w14:textId="77777777" w:rsidR="00DA66C1" w:rsidRDefault="00DA66C1" w:rsidP="00184885">
      <w:pPr>
        <w:spacing w:line="480" w:lineRule="auto"/>
      </w:pPr>
    </w:p>
    <w:p w14:paraId="51759A6D" w14:textId="76F34048" w:rsidR="005339CF" w:rsidRPr="00184885" w:rsidRDefault="005339CF" w:rsidP="00184885">
      <w:pPr>
        <w:spacing w:line="480" w:lineRule="auto"/>
      </w:pPr>
    </w:p>
    <w:sectPr w:rsidR="005339CF" w:rsidRPr="001848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885"/>
    <w:rsid w:val="000A514D"/>
    <w:rsid w:val="00184885"/>
    <w:rsid w:val="00403679"/>
    <w:rsid w:val="00472098"/>
    <w:rsid w:val="00500B0F"/>
    <w:rsid w:val="005339CF"/>
    <w:rsid w:val="00706188"/>
    <w:rsid w:val="008D0CAC"/>
    <w:rsid w:val="009E6D12"/>
    <w:rsid w:val="00AD3537"/>
    <w:rsid w:val="00C77319"/>
    <w:rsid w:val="00D048BF"/>
    <w:rsid w:val="00DA1465"/>
    <w:rsid w:val="00DA66C1"/>
    <w:rsid w:val="00EB2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CDCA4"/>
  <w15:chartTrackingRefBased/>
  <w15:docId w15:val="{8C5A0875-286D-419D-9F8F-2F38056A4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95ED40264F314E8196B8EE82D2571A" ma:contentTypeVersion="4" ma:contentTypeDescription="Create a new document." ma:contentTypeScope="" ma:versionID="6114e0127539ae219f8ac96d49fcba61">
  <xsd:schema xmlns:xsd="http://www.w3.org/2001/XMLSchema" xmlns:xs="http://www.w3.org/2001/XMLSchema" xmlns:p="http://schemas.microsoft.com/office/2006/metadata/properties" xmlns:ns2="6aa7ae05-dac1-4b04-9c5b-69be1b1cf27d" targetNamespace="http://schemas.microsoft.com/office/2006/metadata/properties" ma:root="true" ma:fieldsID="bdc22bb9864c2e9199cc7496fa234108" ns2:_="">
    <xsd:import namespace="6aa7ae05-dac1-4b04-9c5b-69be1b1cf27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7ae05-dac1-4b04-9c5b-69be1b1cf2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EB41450-0D85-4084-B80F-A16EABB756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a7ae05-dac1-4b04-9c5b-69be1b1cf2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E495ACF-B4B2-48ED-A1A1-4052E77CD1D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9898DE8-0382-46A5-9F05-6857A865792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Kerryn Keane</dc:creator>
  <cp:keywords/>
  <dc:description/>
  <cp:lastModifiedBy>Sue Glasson</cp:lastModifiedBy>
  <cp:revision>4</cp:revision>
  <cp:lastPrinted>2019-04-18T02:19:00Z</cp:lastPrinted>
  <dcterms:created xsi:type="dcterms:W3CDTF">2021-04-19T06:16:00Z</dcterms:created>
  <dcterms:modified xsi:type="dcterms:W3CDTF">2021-04-19T06:16:00Z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0x0101004695ED40264F314E8196B8EE82D2571A</vt:lpwstr>
  </property>
</Properties>
</file>